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D" w:rsidRDefault="00EE2066" w:rsidP="003D255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BA0CC8A" wp14:editId="42D3C072">
            <wp:simplePos x="0" y="0"/>
            <wp:positionH relativeFrom="column">
              <wp:posOffset>-42545</wp:posOffset>
            </wp:positionH>
            <wp:positionV relativeFrom="paragraph">
              <wp:posOffset>-554355</wp:posOffset>
            </wp:positionV>
            <wp:extent cx="5524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0855" y="21169"/>
                <wp:lineTo x="20855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 tecnologico pulmah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Guía de trabajo.</w:t>
      </w:r>
    </w:p>
    <w:p w:rsidR="00336AF9" w:rsidRDefault="00336AF9" w:rsidP="000C1E0D">
      <w:pPr>
        <w:spacing w:after="0" w:line="240" w:lineRule="auto"/>
      </w:pPr>
      <w:r>
        <w:t>Nombre: ___________________________________________________________</w:t>
      </w:r>
    </w:p>
    <w:p w:rsidR="00070BFD" w:rsidRDefault="00070BFD" w:rsidP="000C1E0D">
      <w:pPr>
        <w:spacing w:after="0" w:line="240" w:lineRule="auto"/>
      </w:pPr>
    </w:p>
    <w:p w:rsidR="00336AF9" w:rsidRDefault="00A52790" w:rsidP="000C1E0D">
      <w:pPr>
        <w:spacing w:after="0" w:line="240" w:lineRule="auto"/>
      </w:pPr>
      <w:r>
        <w:t xml:space="preserve">Curso:  </w:t>
      </w:r>
      <w:r w:rsidR="00336AF9">
        <w:t xml:space="preserve">  </w:t>
      </w:r>
      <w:r w:rsidR="00C95CCC">
        <w:t xml:space="preserve">                                                                        </w:t>
      </w:r>
      <w:r w:rsidR="00336AF9">
        <w:t xml:space="preserve">fecha: ______________________ </w:t>
      </w:r>
    </w:p>
    <w:p w:rsidR="00070BFD" w:rsidRDefault="00070BFD" w:rsidP="000C1E0D">
      <w:pPr>
        <w:spacing w:after="0" w:line="240" w:lineRule="auto"/>
      </w:pPr>
    </w:p>
    <w:p w:rsidR="00070BFD" w:rsidRDefault="00070BFD" w:rsidP="000C1E0D">
      <w:pPr>
        <w:spacing w:after="0" w:line="240" w:lineRule="auto"/>
      </w:pPr>
    </w:p>
    <w:p w:rsidR="00336AF9" w:rsidRDefault="001D3D76" w:rsidP="00336AF9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A7FC" wp14:editId="725B4ED4">
                <wp:simplePos x="0" y="0"/>
                <wp:positionH relativeFrom="column">
                  <wp:posOffset>-241935</wp:posOffset>
                </wp:positionH>
                <wp:positionV relativeFrom="paragraph">
                  <wp:posOffset>140970</wp:posOffset>
                </wp:positionV>
                <wp:extent cx="6467475" cy="11144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EB5C43" w:rsidRDefault="00A27BEC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01.</w:t>
                            </w:r>
                            <w:r w:rsidR="00F142D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B5C43">
                              <w:rPr>
                                <w:b/>
                                <w:sz w:val="20"/>
                              </w:rPr>
                              <w:t>Realizar trazos con diferentes col</w:t>
                            </w:r>
                            <w:r w:rsidR="003F19BE">
                              <w:rPr>
                                <w:b/>
                                <w:sz w:val="20"/>
                              </w:rPr>
                              <w:t xml:space="preserve">ores y luego pintar según corresponda. </w:t>
                            </w:r>
                          </w:p>
                          <w:p w:rsidR="000C1E0D" w:rsidRDefault="000C1E0D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02. </w:t>
                            </w:r>
                            <w:r w:rsidR="00A27BEC">
                              <w:rPr>
                                <w:b/>
                                <w:sz w:val="20"/>
                              </w:rPr>
                              <w:t xml:space="preserve">Reconocer, contar y graficar números según corresponda. </w:t>
                            </w:r>
                          </w:p>
                          <w:p w:rsidR="002D66DD" w:rsidRDefault="00A27BEC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03. R</w:t>
                            </w:r>
                            <w:r w:rsidR="002D66DD">
                              <w:rPr>
                                <w:b/>
                                <w:sz w:val="20"/>
                              </w:rPr>
                              <w:t>econocer, repasar y graficar vocales.</w:t>
                            </w:r>
                          </w:p>
                          <w:p w:rsidR="00A27BEC" w:rsidRDefault="002D66DD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04. reconocer cual es el cuerpo </w:t>
                            </w:r>
                            <w:r w:rsidR="00E26658">
                              <w:rPr>
                                <w:b/>
                                <w:sz w:val="20"/>
                              </w:rPr>
                              <w:t xml:space="preserve">que se parece más al de cada uno y escribir sus partes. </w:t>
                            </w:r>
                          </w:p>
                          <w:p w:rsidR="000C1E0D" w:rsidRDefault="000C1E0D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B5C43" w:rsidRDefault="00EB5C43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B5C43" w:rsidRDefault="00EB5C43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F686A" w:rsidRDefault="003F686A" w:rsidP="0033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9.05pt;margin-top:11.1pt;width:509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xdQIAACgFAAAOAAAAZHJzL2Uyb0RvYy54bWysVM1u2zAMvg/YOwi6r46NtN2COkWQosOA&#10;oi3aDj0rspQYk0WNUmJnb7Nn2YuNkh236IIdhl1k0uTHP33UxWXXGLZT6GuwJc9PJpwpK6Gq7brk&#10;X5+uP3zkzAdhK2HAqpLvleeX8/fvLlo3UwVswFQKGQWxfta6km9CcLMs83KjGuFPwClLRg3YiEAq&#10;rrMKRUvRG5MVk8lZ1gJWDkEq7+nvVW/k8xRfayXDndZeBWZKTrWFdGI6V/HM5hditkbhNrUcyhD/&#10;UEUjaktJx1BXIgi2xfqPUE0tETzocCKhyUDrWqrUA3WTT95087gRTqVeaDjejWPy/y+svN3dI6ur&#10;khecWdHQFRXsgcb266ddbw0wVBXYSokK4qxa52cEeXT3OGiexNh4p7GJX2qJdWm++3G+qgtM0s+z&#10;6dn59PyUM0m2PM+n0+I0Rs1e4A59+KygYVEoOcLWVrGcNFyxu/Gh9z/4ETjW1FeRpLA3KhZi7IPS&#10;1BnlLRI6cUotDbKdIDZU3/Ihd/KMEF0bM4LyYyATDqDBN8JU4tkInBwDvmQbvVNGsGEENrUF/DtY&#10;9/6HrvteY9uhW3XDjayg2tOdIvRk905e1zTMG+HDvUBiN+0BbWy4o0MbaEsOg8TZBvDHsf/Rn0hH&#10;Vs5a2paS++9bgYoz88USHT/RXcb1Ssr09LwgBV9bVq8tdtssga4gp7fBySRG/2AOokZonmmxFzEr&#10;mYSVlLvkMuBBWYZ+i+lpkGqxSG60Uk6EG/voZAweBxx58tQ9C3QDowKR8RYOmyVmbzjV+0akhcU2&#10;gK4T4eKI+7kOo6d1TLwdno6476/15PXywM1/AwAA//8DAFBLAwQUAAYACAAAACEAlkTfY98AAAAK&#10;AQAADwAAAGRycy9kb3ducmV2LnhtbEyPQU+DQBCF7yb+h82YeGsXsFhAlqZq9NCb1aTXLTsFIjtL&#10;2KXFf+94ssfJ+/LeN+Vmtr044+g7RwriZQQCqXamo0bB1+fbIgPhgyaje0eo4Ac9bKrbm1IXxl3o&#10;A8/70AguIV9oBW0IQyGlr1u02i/dgMTZyY1WBz7HRppRX7jc9jKJokdpdUe80OoBX1qsv/eTVRBI&#10;R/m0i9+f0252q+yQvm53qVL3d/P2CUTAOfzD8KfP6lCx09FNZLzoFSwesphRBUmSgGAgz6IViCOT&#10;+XoNsirl9QvVLwAAAP//AwBQSwECLQAUAAYACAAAACEAtoM4kv4AAADhAQAAEwAAAAAAAAAAAAAA&#10;AAAAAAAAW0NvbnRlbnRfVHlwZXNdLnhtbFBLAQItABQABgAIAAAAIQA4/SH/1gAAAJQBAAALAAAA&#10;AAAAAAAAAAAAAC8BAABfcmVscy8ucmVsc1BLAQItABQABgAIAAAAIQAchlUxdQIAACgFAAAOAAAA&#10;AAAAAAAAAAAAAC4CAABkcnMvZTJvRG9jLnhtbFBLAQItABQABgAIAAAAIQCWRN9j3wAAAAoBAAAP&#10;AAAAAAAAAAAAAAAAAM8EAABkcnMvZG93bnJldi54bWxQSwUGAAAAAAQABADzAAAA2wUAAAAA&#10;" fillcolor="white [3201]" strokecolor="black [3200]" strokeweight="2pt">
                <v:textbox>
                  <w:txbxContent>
                    <w:p w:rsidR="003F686A" w:rsidRDefault="003F686A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EB5C43" w:rsidRDefault="00A27BEC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01.</w:t>
                      </w:r>
                      <w:r w:rsidR="00F142D7">
                        <w:rPr>
                          <w:b/>
                          <w:sz w:val="20"/>
                        </w:rPr>
                        <w:t xml:space="preserve"> </w:t>
                      </w:r>
                      <w:r w:rsidR="00EB5C43">
                        <w:rPr>
                          <w:b/>
                          <w:sz w:val="20"/>
                        </w:rPr>
                        <w:t>Realizar trazos con diferentes col</w:t>
                      </w:r>
                      <w:r w:rsidR="003F19BE">
                        <w:rPr>
                          <w:b/>
                          <w:sz w:val="20"/>
                        </w:rPr>
                        <w:t xml:space="preserve">ores y luego pintar según corresponda. </w:t>
                      </w:r>
                    </w:p>
                    <w:p w:rsidR="000C1E0D" w:rsidRDefault="000C1E0D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02. </w:t>
                      </w:r>
                      <w:r w:rsidR="00A27BEC">
                        <w:rPr>
                          <w:b/>
                          <w:sz w:val="20"/>
                        </w:rPr>
                        <w:t xml:space="preserve">Reconocer, contar y graficar números según corresponda. </w:t>
                      </w:r>
                    </w:p>
                    <w:p w:rsidR="002D66DD" w:rsidRDefault="00A27BEC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03. R</w:t>
                      </w:r>
                      <w:r w:rsidR="002D66DD">
                        <w:rPr>
                          <w:b/>
                          <w:sz w:val="20"/>
                        </w:rPr>
                        <w:t>econocer, repasar y graficar vocales.</w:t>
                      </w:r>
                    </w:p>
                    <w:p w:rsidR="00A27BEC" w:rsidRDefault="002D66DD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04. reconocer cual es el cuerpo </w:t>
                      </w:r>
                      <w:r w:rsidR="00E26658">
                        <w:rPr>
                          <w:b/>
                          <w:sz w:val="20"/>
                        </w:rPr>
                        <w:t xml:space="preserve">que se parece más al de cada uno y escribir sus partes. </w:t>
                      </w:r>
                    </w:p>
                    <w:p w:rsidR="000C1E0D" w:rsidRDefault="000C1E0D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B5C43" w:rsidRDefault="00EB5C43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B5C43" w:rsidRDefault="00EB5C43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3F686A" w:rsidRDefault="003F686A" w:rsidP="00336AF9"/>
                  </w:txbxContent>
                </v:textbox>
              </v:roundrect>
            </w:pict>
          </mc:Fallback>
        </mc:AlternateContent>
      </w:r>
      <w:r w:rsidR="00336AF9" w:rsidRPr="00AC0848">
        <w:rPr>
          <w:b/>
          <w:sz w:val="20"/>
        </w:rPr>
        <w:tab/>
      </w:r>
      <w:r w:rsidR="00336AF9" w:rsidRPr="00AC0848">
        <w:rPr>
          <w:b/>
          <w:sz w:val="20"/>
        </w:rPr>
        <w:tab/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1940B0" w:rsidRDefault="001940B0" w:rsidP="00336AF9">
      <w:pPr>
        <w:spacing w:after="0"/>
      </w:pPr>
    </w:p>
    <w:p w:rsidR="00E26658" w:rsidRDefault="00E26658" w:rsidP="00336AF9">
      <w:pPr>
        <w:spacing w:after="0"/>
      </w:pPr>
    </w:p>
    <w:p w:rsidR="00E26658" w:rsidRDefault="00E26658" w:rsidP="00336AF9">
      <w:pPr>
        <w:spacing w:after="0"/>
      </w:pPr>
    </w:p>
    <w:p w:rsidR="00E26658" w:rsidRDefault="00E26658" w:rsidP="00336AF9">
      <w:pPr>
        <w:spacing w:after="0"/>
      </w:pPr>
    </w:p>
    <w:p w:rsidR="00AA4B3C" w:rsidRDefault="00070BFD" w:rsidP="00336AF9">
      <w:pPr>
        <w:spacing w:after="0"/>
      </w:pPr>
      <w:r>
        <w:t>Sr. Apoderado</w:t>
      </w:r>
      <w:r w:rsidR="00601490">
        <w:t>:</w:t>
      </w:r>
    </w:p>
    <w:p w:rsidR="00070BFD" w:rsidRDefault="00AA4B3C" w:rsidP="00336AF9">
      <w:pPr>
        <w:spacing w:after="0"/>
      </w:pPr>
      <w:r>
        <w:t xml:space="preserve">                       J</w:t>
      </w:r>
      <w:r w:rsidR="00601490">
        <w:t>unto</w:t>
      </w:r>
      <w:r w:rsidR="00D50D62">
        <w:t xml:space="preserve"> con saludar,</w:t>
      </w:r>
      <w:r w:rsidR="00070BFD">
        <w:t xml:space="preserve"> </w:t>
      </w:r>
      <w:r w:rsidR="00E93671">
        <w:t>envió</w:t>
      </w:r>
      <w:r w:rsidR="00070BFD">
        <w:t xml:space="preserve"> </w:t>
      </w:r>
      <w:r w:rsidR="00D50D62">
        <w:t>guía de trabajo</w:t>
      </w:r>
      <w:r w:rsidR="00DE32C2">
        <w:t xml:space="preserve"> la </w:t>
      </w:r>
      <w:r w:rsidR="008629C1">
        <w:t>cual debe ser realizada diariamente</w:t>
      </w:r>
      <w:r w:rsidR="00DE32C2">
        <w:t xml:space="preserve"> (</w:t>
      </w:r>
      <w:r w:rsidR="00601490">
        <w:t>no</w:t>
      </w:r>
      <w:r w:rsidR="00DE32C2">
        <w:t xml:space="preserve"> toda </w:t>
      </w:r>
      <w:r w:rsidR="00601490">
        <w:t xml:space="preserve">en </w:t>
      </w:r>
      <w:r w:rsidR="00DE32C2">
        <w:t xml:space="preserve">un solo </w:t>
      </w:r>
      <w:r w:rsidR="00E93671">
        <w:t>día</w:t>
      </w:r>
      <w:r w:rsidR="008629C1">
        <w:t>) pues</w:t>
      </w:r>
      <w:r w:rsidR="00DE32C2">
        <w:t xml:space="preserve"> la idea es reforzar el trabajo con los niños y niñas como si fueran </w:t>
      </w:r>
      <w:r w:rsidR="008629C1">
        <w:t xml:space="preserve">normalmente </w:t>
      </w:r>
      <w:r w:rsidR="00E93671">
        <w:t>a</w:t>
      </w:r>
      <w:r w:rsidR="009C49C1">
        <w:t xml:space="preserve">l colegio. </w:t>
      </w:r>
    </w:p>
    <w:p w:rsidR="009C49C1" w:rsidRDefault="009C49C1" w:rsidP="00336AF9">
      <w:pPr>
        <w:spacing w:after="0"/>
      </w:pPr>
    </w:p>
    <w:p w:rsidR="009C49C1" w:rsidRDefault="009C49C1" w:rsidP="00336AF9">
      <w:pPr>
        <w:spacing w:after="0"/>
      </w:pPr>
      <w:r>
        <w:t xml:space="preserve">Dentro de la guía </w:t>
      </w:r>
      <w:r w:rsidR="00915E9A">
        <w:t>encontraran</w:t>
      </w:r>
      <w:r>
        <w:t xml:space="preserve"> trazos, colores, figuras geométricas</w:t>
      </w:r>
      <w:r w:rsidR="00915E9A">
        <w:t xml:space="preserve">, vocales y números. Todo lo anterior </w:t>
      </w:r>
      <w:r w:rsidR="00D323F6">
        <w:t xml:space="preserve"> para </w:t>
      </w:r>
      <w:r w:rsidR="00915E9A">
        <w:t>avanzar en</w:t>
      </w:r>
      <w:r w:rsidR="00090650">
        <w:t xml:space="preserve"> contenidos y trabajos,</w:t>
      </w:r>
      <w:r w:rsidR="00601490">
        <w:t xml:space="preserve"> </w:t>
      </w:r>
      <w:r w:rsidR="00090650">
        <w:t xml:space="preserve"> A demás se agrega</w:t>
      </w:r>
      <w:r w:rsidR="00EC2E80">
        <w:t xml:space="preserve"> una lámina de reconocimiento d</w:t>
      </w:r>
      <w:r w:rsidR="00090650">
        <w:t>e género, donde el niño (a) deba pintar el dibujo</w:t>
      </w:r>
      <w:r w:rsidR="007709F9">
        <w:t xml:space="preserve"> con el cual se identifica y </w:t>
      </w:r>
      <w:r w:rsidR="00EC53F6">
        <w:t xml:space="preserve"> fi</w:t>
      </w:r>
      <w:r w:rsidR="007709F9">
        <w:t xml:space="preserve">nalmente </w:t>
      </w:r>
      <w:r w:rsidR="003C1DCB">
        <w:t xml:space="preserve"> imágenes para colorear a gusto</w:t>
      </w:r>
      <w:r w:rsidR="00EC53F6">
        <w:t xml:space="preserve">. </w:t>
      </w:r>
    </w:p>
    <w:p w:rsidR="00601490" w:rsidRDefault="00601490" w:rsidP="00336AF9">
      <w:pPr>
        <w:spacing w:after="0"/>
      </w:pPr>
    </w:p>
    <w:p w:rsidR="0056225E" w:rsidRDefault="003C1DCB" w:rsidP="00336AF9">
      <w:pPr>
        <w:spacing w:after="0"/>
      </w:pPr>
      <w:r>
        <w:t>Espero puedan</w:t>
      </w:r>
      <w:r w:rsidR="0056225E">
        <w:t xml:space="preserve"> realizar la guía en conjunto con sus hijos</w:t>
      </w:r>
      <w:r w:rsidR="002F04FE">
        <w:t>(as)</w:t>
      </w:r>
      <w:r w:rsidR="0056225E">
        <w:t xml:space="preserve"> y sean un gran apoyo</w:t>
      </w:r>
      <w:r w:rsidR="002F04FE">
        <w:t xml:space="preserve"> en estas circunstancias, e</w:t>
      </w:r>
      <w:r w:rsidR="0056225E">
        <w:t>specialmente pido que puedan contener a los pequeños ante lo que está pasando y explicar</w:t>
      </w:r>
      <w:r w:rsidR="005D5B10">
        <w:t>les</w:t>
      </w:r>
      <w:r w:rsidR="0056225E">
        <w:t xml:space="preserve"> que no están en </w:t>
      </w:r>
      <w:r w:rsidR="005D5B10">
        <w:t xml:space="preserve">la </w:t>
      </w:r>
      <w:r w:rsidR="0056225E">
        <w:t xml:space="preserve">casa por vacaciones, si no </w:t>
      </w:r>
      <w:r w:rsidR="005D5B10">
        <w:t>por un virus que pone en riesgo su salud y la de sus seres queridos</w:t>
      </w:r>
      <w:r w:rsidR="0056225E">
        <w:t xml:space="preserve">. </w:t>
      </w:r>
    </w:p>
    <w:p w:rsidR="00371D3D" w:rsidRDefault="00371D3D" w:rsidP="00336AF9">
      <w:pPr>
        <w:spacing w:after="0"/>
      </w:pPr>
    </w:p>
    <w:p w:rsidR="00371D3D" w:rsidRDefault="00371D3D" w:rsidP="00336AF9">
      <w:pPr>
        <w:spacing w:after="0"/>
      </w:pPr>
      <w:r>
        <w:t xml:space="preserve">Agradezco su apoyo ante lo que está ocurriendo </w:t>
      </w:r>
      <w:r w:rsidR="00CD3A84">
        <w:t xml:space="preserve">actualmente en el país </w:t>
      </w:r>
      <w:r>
        <w:t>y e</w:t>
      </w:r>
      <w:r w:rsidR="0074241C">
        <w:t xml:space="preserve">spero puedan avanzar en familia los contenidos enviados, para así tener una vuelta a clases </w:t>
      </w:r>
      <w:r w:rsidR="00795085">
        <w:t xml:space="preserve">con normalidad y </w:t>
      </w:r>
      <w:r w:rsidR="0074241C">
        <w:t>sin</w:t>
      </w:r>
      <w:r w:rsidR="00795085">
        <w:t xml:space="preserve"> muchas complicaciones</w:t>
      </w:r>
      <w:r w:rsidR="00C90AD6">
        <w:t xml:space="preserve">. </w:t>
      </w:r>
    </w:p>
    <w:p w:rsidR="00492472" w:rsidRDefault="00492472" w:rsidP="00336AF9">
      <w:pPr>
        <w:spacing w:after="0"/>
      </w:pPr>
    </w:p>
    <w:p w:rsidR="00AA4B3C" w:rsidRDefault="00492472" w:rsidP="00336AF9">
      <w:pPr>
        <w:spacing w:after="0"/>
      </w:pPr>
      <w:r>
        <w:t>E</w:t>
      </w:r>
      <w:r w:rsidR="00C90AD6">
        <w:t>spe</w:t>
      </w:r>
      <w:r w:rsidR="00795085">
        <w:t>ro cuide</w:t>
      </w:r>
      <w:r>
        <w:t xml:space="preserve"> de su familia y núcleo más cercano</w:t>
      </w:r>
      <w:r w:rsidR="00AA4B3C">
        <w:t>, para así evitar el contagio del covid-19 (cor</w:t>
      </w:r>
      <w:r w:rsidR="00841A93">
        <w:t xml:space="preserve">onavirus) y sus complicaciones. Recordar medidas de higiene: lavado de mano, limpieza de superficies, taparse al estornudar con el ante brazo, entre otras. </w:t>
      </w:r>
    </w:p>
    <w:p w:rsidR="00AA4B3C" w:rsidRDefault="00AA4B3C" w:rsidP="00336AF9">
      <w:pPr>
        <w:spacing w:after="0"/>
      </w:pPr>
    </w:p>
    <w:p w:rsidR="00AA4B3C" w:rsidRDefault="00AA4B3C" w:rsidP="00336AF9">
      <w:pPr>
        <w:spacing w:after="0"/>
      </w:pPr>
      <w:r>
        <w:t xml:space="preserve">Saludos y cariños  </w:t>
      </w:r>
    </w:p>
    <w:p w:rsidR="00AA4B3C" w:rsidRDefault="00AA4B3C" w:rsidP="00336AF9">
      <w:pPr>
        <w:spacing w:after="0"/>
      </w:pPr>
    </w:p>
    <w:p w:rsidR="00C90AD6" w:rsidRDefault="00AA4B3C" w:rsidP="00336AF9">
      <w:pPr>
        <w:spacing w:after="0"/>
      </w:pPr>
      <w:r>
        <w:t xml:space="preserve">Se despide  atte.  Angélica Valenzuela </w:t>
      </w:r>
      <w:r w:rsidR="00D35F86">
        <w:t xml:space="preserve"> – Educadora de párvulos.</w:t>
      </w:r>
    </w:p>
    <w:p w:rsidR="002366FE" w:rsidRDefault="002366FE" w:rsidP="00336AF9">
      <w:pPr>
        <w:spacing w:after="0"/>
      </w:pPr>
      <w:r>
        <w:t xml:space="preserve">                                       Colegio </w:t>
      </w:r>
      <w:r w:rsidR="00D4475B">
        <w:t>T</w:t>
      </w:r>
      <w:r>
        <w:t xml:space="preserve">ecnológico </w:t>
      </w:r>
      <w:proofErr w:type="spellStart"/>
      <w:r>
        <w:t>Pulmahue</w:t>
      </w:r>
      <w:proofErr w:type="spellEnd"/>
      <w:r>
        <w:t xml:space="preserve"> </w:t>
      </w:r>
    </w:p>
    <w:p w:rsidR="0056225E" w:rsidRDefault="0056225E" w:rsidP="00336AF9">
      <w:pPr>
        <w:spacing w:after="0"/>
      </w:pPr>
      <w:bookmarkStart w:id="0" w:name="_GoBack"/>
      <w:bookmarkEnd w:id="0"/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  <w:rPr>
          <w:noProof/>
        </w:rPr>
      </w:pPr>
    </w:p>
    <w:p w:rsidR="00596A82" w:rsidRDefault="005877B0" w:rsidP="005877B0">
      <w:pPr>
        <w:spacing w:after="0"/>
        <w:jc w:val="center"/>
      </w:pPr>
      <w:r>
        <w:t>Completa trazos utilizando color azul y luego pinta los dibujos.</w:t>
      </w: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5877B0" w:rsidP="00336AF9">
      <w:pPr>
        <w:spacing w:after="0"/>
      </w:pPr>
      <w:r>
        <w:rPr>
          <w:noProof/>
        </w:rPr>
        <w:drawing>
          <wp:inline distT="0" distB="0" distL="0" distR="0" wp14:anchorId="15421548" wp14:editId="23371831">
            <wp:extent cx="5562600" cy="6505575"/>
            <wp:effectExtent l="0" t="0" r="0" b="9525"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uadern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 t="9375" r="9747" b="7292"/>
                    <a:stretch/>
                  </pic:blipFill>
                  <pic:spPr bwMode="auto">
                    <a:xfrm>
                      <a:off x="0" y="0"/>
                      <a:ext cx="5556250" cy="6498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5877B0" w:rsidP="005877B0">
      <w:pPr>
        <w:spacing w:after="0"/>
        <w:jc w:val="center"/>
      </w:pPr>
      <w:r>
        <w:t>Completa los trazos del dibujo y luego pinta las vocales según el color lo indique.</w:t>
      </w:r>
    </w:p>
    <w:p w:rsidR="00817C9C" w:rsidRDefault="00817C9C" w:rsidP="00336AF9">
      <w:pPr>
        <w:spacing w:after="0"/>
        <w:rPr>
          <w:noProof/>
        </w:rPr>
      </w:pPr>
    </w:p>
    <w:p w:rsidR="001940B0" w:rsidRDefault="005877B0" w:rsidP="00336AF9">
      <w:pPr>
        <w:spacing w:after="0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C075070" wp14:editId="7FA5A842">
            <wp:simplePos x="0" y="0"/>
            <wp:positionH relativeFrom="column">
              <wp:posOffset>-1057275</wp:posOffset>
            </wp:positionH>
            <wp:positionV relativeFrom="paragraph">
              <wp:posOffset>1633220</wp:posOffset>
            </wp:positionV>
            <wp:extent cx="7818120" cy="5699760"/>
            <wp:effectExtent l="0" t="7620" r="3810" b="3810"/>
            <wp:wrapThrough wrapText="bothSides">
              <wp:wrapPolygon edited="0">
                <wp:start x="21621" y="29"/>
                <wp:lineTo x="42" y="29"/>
                <wp:lineTo x="42" y="21542"/>
                <wp:lineTo x="21621" y="21542"/>
                <wp:lineTo x="21621" y="29"/>
              </wp:wrapPolygon>
            </wp:wrapThrough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ILLO VOCAL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8120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B0" w:rsidRDefault="001940B0" w:rsidP="00336AF9">
      <w:pPr>
        <w:spacing w:after="0"/>
      </w:pPr>
    </w:p>
    <w:p w:rsidR="001940B0" w:rsidRDefault="001940B0" w:rsidP="00336AF9">
      <w:pPr>
        <w:spacing w:after="0"/>
      </w:pPr>
    </w:p>
    <w:p w:rsidR="001940B0" w:rsidRDefault="0067627A" w:rsidP="0067627A">
      <w:pPr>
        <w:spacing w:after="0"/>
        <w:jc w:val="center"/>
      </w:pPr>
      <w:r>
        <w:t>Colorea el dibujo según corresponda.</w:t>
      </w:r>
    </w:p>
    <w:p w:rsidR="001940B0" w:rsidRDefault="001940B0" w:rsidP="00336AF9">
      <w:pPr>
        <w:spacing w:after="0"/>
      </w:pPr>
    </w:p>
    <w:p w:rsidR="001940B0" w:rsidRDefault="001940B0" w:rsidP="00336AF9">
      <w:pPr>
        <w:spacing w:after="0"/>
      </w:pPr>
    </w:p>
    <w:p w:rsidR="001940B0" w:rsidRDefault="001940B0" w:rsidP="00336AF9">
      <w:pPr>
        <w:spacing w:after="0"/>
      </w:pPr>
    </w:p>
    <w:p w:rsidR="001940B0" w:rsidRDefault="001940B0" w:rsidP="00336AF9">
      <w:pPr>
        <w:spacing w:after="0"/>
      </w:pPr>
    </w:p>
    <w:p w:rsidR="00336AF9" w:rsidRDefault="00336AF9" w:rsidP="00336AF9">
      <w:pPr>
        <w:spacing w:after="0"/>
      </w:pPr>
    </w:p>
    <w:p w:rsidR="002305CD" w:rsidRDefault="00BC3E62" w:rsidP="002305CD">
      <w:pPr>
        <w:spacing w:after="0"/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3E83CA30" wp14:editId="60F063C2">
            <wp:simplePos x="0" y="0"/>
            <wp:positionH relativeFrom="column">
              <wp:posOffset>-1263015</wp:posOffset>
            </wp:positionH>
            <wp:positionV relativeFrom="paragraph">
              <wp:posOffset>314325</wp:posOffset>
            </wp:positionV>
            <wp:extent cx="7717155" cy="5560060"/>
            <wp:effectExtent l="0" t="7302" r="0" b="0"/>
            <wp:wrapThrough wrapText="bothSides">
              <wp:wrapPolygon edited="0">
                <wp:start x="21620" y="28"/>
                <wp:lineTo x="79" y="28"/>
                <wp:lineTo x="79" y="21490"/>
                <wp:lineTo x="21620" y="21490"/>
                <wp:lineTo x="21620" y="28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les pinta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7"/>
                    <a:stretch/>
                  </pic:blipFill>
                  <pic:spPr bwMode="auto">
                    <a:xfrm rot="16200000">
                      <a:off x="0" y="0"/>
                      <a:ext cx="7717155" cy="556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A52790" w:rsidRDefault="00A52790" w:rsidP="00336AF9"/>
    <w:p w:rsidR="00422864" w:rsidRDefault="00422864" w:rsidP="00422864">
      <w:pPr>
        <w:spacing w:after="0"/>
      </w:pPr>
    </w:p>
    <w:p w:rsidR="00A52790" w:rsidRDefault="00A52790" w:rsidP="00336AF9"/>
    <w:p w:rsidR="00422864" w:rsidRDefault="00422864" w:rsidP="00336AF9"/>
    <w:p w:rsidR="00A52790" w:rsidRDefault="00A52790" w:rsidP="00336AF9"/>
    <w:p w:rsidR="00A52790" w:rsidRDefault="00A52790" w:rsidP="00336AF9"/>
    <w:p w:rsidR="008A031D" w:rsidRDefault="008A031D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</w:p>
    <w:p w:rsidR="00BC3E62" w:rsidRDefault="00BC3E62" w:rsidP="00BC3E62">
      <w:pPr>
        <w:spacing w:after="0" w:line="240" w:lineRule="auto"/>
        <w:jc w:val="center"/>
        <w:rPr>
          <w:b/>
        </w:rPr>
      </w:pPr>
      <w:r>
        <w:rPr>
          <w:b/>
        </w:rPr>
        <w:t xml:space="preserve">Une el objeto con la vocal inicial. </w:t>
      </w:r>
    </w:p>
    <w:p w:rsidR="003F686A" w:rsidRDefault="00F053AD" w:rsidP="00336AF9">
      <w:r>
        <w:rPr>
          <w:noProof/>
        </w:rPr>
        <w:drawing>
          <wp:inline distT="0" distB="0" distL="0" distR="0">
            <wp:extent cx="5446964" cy="6811347"/>
            <wp:effectExtent l="0" t="0" r="1905" b="8890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les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17683" r="7177" b="5488"/>
                    <a:stretch/>
                  </pic:blipFill>
                  <pic:spPr bwMode="auto">
                    <a:xfrm>
                      <a:off x="0" y="0"/>
                      <a:ext cx="5437828" cy="679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E62" w:rsidRDefault="00BC3E62" w:rsidP="00336AF9"/>
    <w:p w:rsidR="00262D80" w:rsidRDefault="00262D80" w:rsidP="00336AF9"/>
    <w:p w:rsidR="00262D80" w:rsidRDefault="00262D80" w:rsidP="00336AF9"/>
    <w:p w:rsidR="00262D80" w:rsidRDefault="00262D80" w:rsidP="00262D80">
      <w:pPr>
        <w:jc w:val="center"/>
      </w:pPr>
      <w:r>
        <w:lastRenderedPageBreak/>
        <w:t>Completa con vocales las palabras propuestas, escuchando atentamente sus nombres.</w:t>
      </w:r>
    </w:p>
    <w:p w:rsidR="005A3BE7" w:rsidRDefault="005A3BE7" w:rsidP="00336AF9">
      <w:r>
        <w:rPr>
          <w:noProof/>
        </w:rPr>
        <w:drawing>
          <wp:inline distT="0" distB="0" distL="0" distR="0" wp14:anchorId="2604FB43" wp14:editId="2827EF37">
            <wp:extent cx="5890174" cy="7726680"/>
            <wp:effectExtent l="0" t="0" r="0" b="7620"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taa vocale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7" b="17583"/>
                    <a:stretch/>
                  </pic:blipFill>
                  <pic:spPr bwMode="auto">
                    <a:xfrm>
                      <a:off x="0" y="0"/>
                      <a:ext cx="5875217" cy="770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E7" w:rsidRDefault="005A3BE7" w:rsidP="00336AF9"/>
    <w:p w:rsidR="00E1367C" w:rsidRDefault="00F053AD" w:rsidP="00336AF9">
      <w:r>
        <w:rPr>
          <w:noProof/>
        </w:rPr>
        <w:drawing>
          <wp:inline distT="0" distB="0" distL="0" distR="0" wp14:anchorId="6C6FAE32" wp14:editId="137AB651">
            <wp:extent cx="5407851" cy="7798279"/>
            <wp:effectExtent l="0" t="0" r="2540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nea a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7778" r="4331" b="3778"/>
                    <a:stretch/>
                  </pic:blipFill>
                  <pic:spPr bwMode="auto">
                    <a:xfrm>
                      <a:off x="0" y="0"/>
                      <a:ext cx="5405015" cy="779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67C" w:rsidRDefault="00E1367C" w:rsidP="00336AF9"/>
    <w:p w:rsidR="00E1367C" w:rsidRDefault="00F053AD" w:rsidP="00336AF9">
      <w:r>
        <w:rPr>
          <w:noProof/>
        </w:rPr>
        <w:drawing>
          <wp:inline distT="0" distB="0" distL="0" distR="0" wp14:anchorId="65B10888" wp14:editId="53A131B5">
            <wp:extent cx="5296619" cy="7884119"/>
            <wp:effectExtent l="0" t="0" r="0" b="3175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nea-la-vocal-e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" t="8309" r="4066" b="3560"/>
                    <a:stretch/>
                  </pic:blipFill>
                  <pic:spPr bwMode="auto">
                    <a:xfrm>
                      <a:off x="0" y="0"/>
                      <a:ext cx="5293327" cy="7879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67C" w:rsidRDefault="00F053AD" w:rsidP="00336AF9">
      <w:r>
        <w:rPr>
          <w:noProof/>
        </w:rPr>
        <w:lastRenderedPageBreak/>
        <w:drawing>
          <wp:inline distT="0" distB="0" distL="0" distR="0" wp14:anchorId="69FCC099" wp14:editId="2075913D">
            <wp:extent cx="5676181" cy="8291678"/>
            <wp:effectExtent l="0" t="0" r="1270" b="0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nea-la-vocal-i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" t="8038" r="3620" b="3251"/>
                    <a:stretch/>
                  </pic:blipFill>
                  <pic:spPr bwMode="auto">
                    <a:xfrm>
                      <a:off x="0" y="0"/>
                      <a:ext cx="5671900" cy="8285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67C" w:rsidRPr="00A97C27" w:rsidRDefault="001F20A4" w:rsidP="001F20A4">
      <w:pPr>
        <w:jc w:val="center"/>
        <w:rPr>
          <w:b/>
        </w:rPr>
      </w:pPr>
      <w:r w:rsidRPr="00A97C27">
        <w:rPr>
          <w:b/>
        </w:rPr>
        <w:lastRenderedPageBreak/>
        <w:t>Crea el camino para el auto, buscando solo los numeros1 y coloreando.</w:t>
      </w:r>
    </w:p>
    <w:p w:rsidR="00E1367C" w:rsidRDefault="00E1367C" w:rsidP="00336AF9"/>
    <w:p w:rsidR="00E1367C" w:rsidRDefault="006317B1" w:rsidP="00336AF9">
      <w:r>
        <w:rPr>
          <w:noProof/>
        </w:rPr>
        <w:drawing>
          <wp:inline distT="0" distB="0" distL="0" distR="0" wp14:anchorId="59519AF7" wp14:editId="2AB2CC59">
            <wp:extent cx="7469189" cy="5594682"/>
            <wp:effectExtent l="3810" t="0" r="2540" b="254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car n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76460" cy="560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7C" w:rsidRDefault="00E1367C" w:rsidP="00E1367C">
      <w:pPr>
        <w:spacing w:after="0"/>
        <w:rPr>
          <w:b/>
          <w:sz w:val="20"/>
        </w:rPr>
      </w:pPr>
      <w:r w:rsidRPr="00AC0848">
        <w:rPr>
          <w:b/>
          <w:sz w:val="20"/>
        </w:rPr>
        <w:lastRenderedPageBreak/>
        <w:tab/>
      </w:r>
      <w:r w:rsidRPr="00AC0848">
        <w:rPr>
          <w:b/>
          <w:sz w:val="20"/>
        </w:rPr>
        <w:tab/>
      </w:r>
      <w:r w:rsidR="001F20A4">
        <w:rPr>
          <w:b/>
          <w:sz w:val="20"/>
        </w:rPr>
        <w:t xml:space="preserve">Crea el camino para el auto, buscando solo los números 2 y coloreando. </w:t>
      </w:r>
    </w:p>
    <w:p w:rsidR="00E1367C" w:rsidRDefault="00E1367C" w:rsidP="00336AF9"/>
    <w:p w:rsidR="00E1367C" w:rsidRDefault="006317B1" w:rsidP="00336AF9">
      <w:r>
        <w:rPr>
          <w:noProof/>
        </w:rPr>
        <w:drawing>
          <wp:inline distT="0" distB="0" distL="0" distR="0" wp14:anchorId="28564B46" wp14:editId="11928736">
            <wp:extent cx="7658970" cy="5736834"/>
            <wp:effectExtent l="8573" t="0" r="7937" b="7938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ca el 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6425" cy="57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7C" w:rsidRPr="00A97C27" w:rsidRDefault="001F20A4" w:rsidP="00A97C27">
      <w:pPr>
        <w:jc w:val="center"/>
        <w:rPr>
          <w:b/>
        </w:rPr>
      </w:pPr>
      <w:r w:rsidRPr="00A97C27">
        <w:rPr>
          <w:b/>
        </w:rPr>
        <w:lastRenderedPageBreak/>
        <w:t>Crea el camino para el auto. Buscando solo el número 3 y coloreando.</w:t>
      </w:r>
    </w:p>
    <w:p w:rsidR="00667129" w:rsidRDefault="00667129" w:rsidP="00336AF9"/>
    <w:p w:rsidR="00667129" w:rsidRDefault="00CA0961" w:rsidP="00336AF9">
      <w:r>
        <w:rPr>
          <w:noProof/>
        </w:rPr>
        <w:drawing>
          <wp:inline distT="0" distB="0" distL="0" distR="0" wp14:anchorId="3D59E0BC" wp14:editId="3C0F5607">
            <wp:extent cx="7607211" cy="5698065"/>
            <wp:effectExtent l="1905" t="0" r="0" b="0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ca el 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14616" cy="57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27" w:rsidRPr="00DC73A7" w:rsidRDefault="00A97C27" w:rsidP="00DC73A7">
      <w:pPr>
        <w:jc w:val="center"/>
        <w:rPr>
          <w:b/>
        </w:rPr>
      </w:pPr>
      <w:r w:rsidRPr="00DC73A7">
        <w:rPr>
          <w:b/>
        </w:rPr>
        <w:lastRenderedPageBreak/>
        <w:t xml:space="preserve">Reconoce las figuras que encuentras en el dibujo y colorea según </w:t>
      </w:r>
      <w:r w:rsidR="00DC73A7" w:rsidRPr="00DC73A7">
        <w:rPr>
          <w:b/>
        </w:rPr>
        <w:t>indique.</w:t>
      </w:r>
    </w:p>
    <w:p w:rsidR="00667129" w:rsidRDefault="00667129" w:rsidP="00336AF9"/>
    <w:p w:rsidR="00667129" w:rsidRDefault="006317B1" w:rsidP="00336AF9">
      <w:r w:rsidRPr="00600C8D">
        <w:rPr>
          <w:noProof/>
        </w:rPr>
        <w:drawing>
          <wp:anchor distT="0" distB="0" distL="114300" distR="114300" simplePos="0" relativeHeight="251666432" behindDoc="1" locked="0" layoutInCell="1" allowOverlap="1" wp14:anchorId="33641A31" wp14:editId="224DA6DD">
            <wp:simplePos x="0" y="0"/>
            <wp:positionH relativeFrom="column">
              <wp:posOffset>-1730375</wp:posOffset>
            </wp:positionH>
            <wp:positionV relativeFrom="paragraph">
              <wp:posOffset>1089660</wp:posOffset>
            </wp:positionV>
            <wp:extent cx="8325485" cy="5761990"/>
            <wp:effectExtent l="5398" t="0" r="4762" b="4763"/>
            <wp:wrapThrough wrapText="bothSides">
              <wp:wrapPolygon edited="0">
                <wp:start x="21586" y="-20"/>
                <wp:lineTo x="37" y="-20"/>
                <wp:lineTo x="37" y="21546"/>
                <wp:lineTo x="21586" y="21546"/>
                <wp:lineTo x="21586" y="-2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y color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5485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129" w:rsidRDefault="00667129" w:rsidP="00336AF9"/>
    <w:p w:rsidR="00667129" w:rsidRDefault="00667129" w:rsidP="00336AF9"/>
    <w:p w:rsidR="00667129" w:rsidRDefault="00667129" w:rsidP="00336AF9"/>
    <w:p w:rsidR="00667129" w:rsidRDefault="00667129" w:rsidP="00336AF9"/>
    <w:p w:rsidR="00667129" w:rsidRDefault="00667129" w:rsidP="00336AF9"/>
    <w:p w:rsidR="00667129" w:rsidRDefault="00667129" w:rsidP="00667129">
      <w:pPr>
        <w:spacing w:after="0"/>
      </w:pPr>
    </w:p>
    <w:p w:rsidR="00667129" w:rsidRDefault="00667129" w:rsidP="00336AF9"/>
    <w:p w:rsidR="00667129" w:rsidRDefault="00667129" w:rsidP="00336AF9"/>
    <w:p w:rsidR="00667129" w:rsidRDefault="00667129" w:rsidP="00336AF9"/>
    <w:p w:rsidR="00667129" w:rsidRPr="00DC73A7" w:rsidRDefault="006317B1" w:rsidP="00DC73A7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80736B1" wp14:editId="67C9E5F0">
            <wp:simplePos x="0" y="0"/>
            <wp:positionH relativeFrom="column">
              <wp:posOffset>-483235</wp:posOffset>
            </wp:positionH>
            <wp:positionV relativeFrom="paragraph">
              <wp:posOffset>462280</wp:posOffset>
            </wp:positionV>
            <wp:extent cx="6262370" cy="8061325"/>
            <wp:effectExtent l="0" t="0" r="5080" b="0"/>
            <wp:wrapThrough wrapText="bothSides">
              <wp:wrapPolygon edited="0">
                <wp:start x="0" y="0"/>
                <wp:lineTo x="0" y="21540"/>
                <wp:lineTo x="21552" y="21540"/>
                <wp:lineTo x="21552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ZOS CON INDICACIONES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2" b="10543"/>
                    <a:stretch/>
                  </pic:blipFill>
                  <pic:spPr bwMode="auto">
                    <a:xfrm>
                      <a:off x="0" y="0"/>
                      <a:ext cx="6262370" cy="806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A7">
        <w:t>Realiza</w:t>
      </w:r>
      <w:r w:rsidR="00DC73A7" w:rsidRPr="00DC73A7">
        <w:rPr>
          <w:b/>
        </w:rPr>
        <w:t xml:space="preserve"> trazos con color azul.</w:t>
      </w:r>
    </w:p>
    <w:p w:rsidR="00667129" w:rsidRDefault="006317B1" w:rsidP="00E05E6F">
      <w:pPr>
        <w:jc w:val="center"/>
      </w:pPr>
      <w:r w:rsidRPr="00E05E6F">
        <w:rPr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BC505B8" wp14:editId="70792627">
            <wp:simplePos x="0" y="0"/>
            <wp:positionH relativeFrom="column">
              <wp:posOffset>-894080</wp:posOffset>
            </wp:positionH>
            <wp:positionV relativeFrom="paragraph">
              <wp:posOffset>742315</wp:posOffset>
            </wp:positionV>
            <wp:extent cx="7482840" cy="7635240"/>
            <wp:effectExtent l="0" t="0" r="3810" b="3810"/>
            <wp:wrapThrough wrapText="bothSides">
              <wp:wrapPolygon edited="0">
                <wp:start x="0" y="0"/>
                <wp:lineTo x="0" y="21557"/>
                <wp:lineTo x="21556" y="21557"/>
                <wp:lineTo x="21556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 TRAZOS E INDICACIONES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7" b="8450"/>
                    <a:stretch/>
                  </pic:blipFill>
                  <pic:spPr bwMode="auto">
                    <a:xfrm>
                      <a:off x="0" y="0"/>
                      <a:ext cx="7482840" cy="763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6F" w:rsidRPr="00E05E6F">
        <w:rPr>
          <w:b/>
        </w:rPr>
        <w:t>Realiza trazo con color verde</w:t>
      </w:r>
      <w:r w:rsidR="00E05E6F">
        <w:t>.</w:t>
      </w:r>
    </w:p>
    <w:p w:rsidR="00667129" w:rsidRDefault="00667129" w:rsidP="00336AF9"/>
    <w:p w:rsidR="00E05E6F" w:rsidRDefault="00E05E6F" w:rsidP="00E05E6F">
      <w:pPr>
        <w:jc w:val="center"/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FC06EDE" wp14:editId="6469E522">
            <wp:simplePos x="0" y="0"/>
            <wp:positionH relativeFrom="column">
              <wp:posOffset>-520700</wp:posOffset>
            </wp:positionH>
            <wp:positionV relativeFrom="paragraph">
              <wp:posOffset>238125</wp:posOffset>
            </wp:positionV>
            <wp:extent cx="6824345" cy="7912100"/>
            <wp:effectExtent l="0" t="0" r="0" b="0"/>
            <wp:wrapThrough wrapText="bothSides">
              <wp:wrapPolygon edited="0">
                <wp:start x="0" y="0"/>
                <wp:lineTo x="0" y="21531"/>
                <wp:lineTo x="21526" y="21531"/>
                <wp:lineTo x="21526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TRAZOS CON INDICACIONES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9" b="8307"/>
                    <a:stretch/>
                  </pic:blipFill>
                  <pic:spPr bwMode="auto">
                    <a:xfrm>
                      <a:off x="0" y="0"/>
                      <a:ext cx="6824345" cy="791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R</w:t>
      </w:r>
      <w:r w:rsidRPr="00E05E6F">
        <w:rPr>
          <w:b/>
          <w:noProof/>
        </w:rPr>
        <w:t>ealizar trazo en color rojo.</w:t>
      </w:r>
    </w:p>
    <w:p w:rsidR="003B03B0" w:rsidRPr="00E05E6F" w:rsidRDefault="003B03B0" w:rsidP="00E05E6F">
      <w:pPr>
        <w:jc w:val="center"/>
        <w:rPr>
          <w:b/>
          <w:noProof/>
        </w:rPr>
      </w:pPr>
      <w:r>
        <w:rPr>
          <w:b/>
          <w:noProof/>
        </w:rPr>
        <w:lastRenderedPageBreak/>
        <w:t xml:space="preserve">Traza los numeros y colorea según la cantidad lo indica. </w:t>
      </w:r>
    </w:p>
    <w:p w:rsidR="00667129" w:rsidRDefault="00E80D71" w:rsidP="00336AF9">
      <w:r>
        <w:rPr>
          <w:noProof/>
        </w:rPr>
        <w:drawing>
          <wp:inline distT="0" distB="0" distL="0" distR="0" wp14:anchorId="5170418D" wp14:editId="5A8FA7F2">
            <wp:extent cx="5710335" cy="7897281"/>
            <wp:effectExtent l="0" t="0" r="5080" b="8890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l 4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1" t="12426" r="5642" b="5325"/>
                    <a:stretch/>
                  </pic:blipFill>
                  <pic:spPr bwMode="auto">
                    <a:xfrm>
                      <a:off x="0" y="0"/>
                      <a:ext cx="5753922" cy="795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129" w:rsidRPr="003B03B0" w:rsidRDefault="00051F48" w:rsidP="003B03B0">
      <w:pPr>
        <w:jc w:val="center"/>
        <w:rPr>
          <w:b/>
        </w:rPr>
      </w:pPr>
      <w:r w:rsidRPr="003B03B0">
        <w:rPr>
          <w:b/>
        </w:rPr>
        <w:lastRenderedPageBreak/>
        <w:t xml:space="preserve">Traza los números y une con una línea al conjunto </w:t>
      </w:r>
      <w:r w:rsidR="00E05E6F" w:rsidRPr="003B03B0">
        <w:rPr>
          <w:b/>
        </w:rPr>
        <w:t>une</w:t>
      </w:r>
      <w:r w:rsidRPr="003B03B0">
        <w:rPr>
          <w:b/>
        </w:rPr>
        <w:t xml:space="preserve"> corresponde.</w:t>
      </w:r>
    </w:p>
    <w:p w:rsidR="00667129" w:rsidRDefault="00667129" w:rsidP="00336AF9"/>
    <w:p w:rsidR="00C560F3" w:rsidRDefault="00C560F3" w:rsidP="00336AF9"/>
    <w:p w:rsidR="00C560F3" w:rsidRDefault="00051F48" w:rsidP="00336AF9">
      <w:r>
        <w:rPr>
          <w:noProof/>
        </w:rPr>
        <w:drawing>
          <wp:inline distT="0" distB="0" distL="0" distR="0" wp14:anchorId="542AD411" wp14:editId="0A167243">
            <wp:extent cx="5617029" cy="7068051"/>
            <wp:effectExtent l="0" t="0" r="3175" b="0"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2,3.jp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7" b="2958"/>
                    <a:stretch/>
                  </pic:blipFill>
                  <pic:spPr bwMode="auto">
                    <a:xfrm>
                      <a:off x="0" y="0"/>
                      <a:ext cx="5646145" cy="710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0F3" w:rsidRPr="00743227" w:rsidRDefault="00743227" w:rsidP="00743227">
      <w:pPr>
        <w:jc w:val="center"/>
        <w:rPr>
          <w:b/>
        </w:rPr>
      </w:pPr>
      <w:r w:rsidRPr="00743227">
        <w:rPr>
          <w:b/>
        </w:rPr>
        <w:lastRenderedPageBreak/>
        <w:t>Relacionar objetos uniendo entre ellos.</w:t>
      </w:r>
    </w:p>
    <w:p w:rsidR="00C560F3" w:rsidRDefault="003F3AB6" w:rsidP="00336AF9">
      <w:r>
        <w:rPr>
          <w:noProof/>
        </w:rPr>
        <w:drawing>
          <wp:inline distT="0" distB="0" distL="0" distR="0">
            <wp:extent cx="5616090" cy="6046236"/>
            <wp:effectExtent l="0" t="0" r="3810" b="0"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ciones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1" b="18731"/>
                    <a:stretch/>
                  </pic:blipFill>
                  <pic:spPr bwMode="auto">
                    <a:xfrm>
                      <a:off x="0" y="0"/>
                      <a:ext cx="5612130" cy="604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F1A" w:rsidRDefault="00A07F1A" w:rsidP="00C560F3">
      <w:pPr>
        <w:jc w:val="center"/>
        <w:rPr>
          <w:b/>
          <w:u w:val="single"/>
        </w:rPr>
      </w:pPr>
    </w:p>
    <w:p w:rsidR="002D4B25" w:rsidRDefault="002D4B25" w:rsidP="00C560F3">
      <w:pPr>
        <w:jc w:val="center"/>
        <w:rPr>
          <w:b/>
          <w:u w:val="single"/>
        </w:rPr>
      </w:pPr>
    </w:p>
    <w:p w:rsidR="002D4B25" w:rsidRDefault="002D4B25" w:rsidP="00C560F3">
      <w:pPr>
        <w:jc w:val="center"/>
        <w:rPr>
          <w:b/>
          <w:u w:val="single"/>
        </w:rPr>
      </w:pPr>
    </w:p>
    <w:p w:rsidR="002D4B25" w:rsidRDefault="002D4B25" w:rsidP="00C560F3">
      <w:pPr>
        <w:jc w:val="center"/>
        <w:rPr>
          <w:b/>
          <w:u w:val="single"/>
        </w:rPr>
      </w:pPr>
    </w:p>
    <w:p w:rsidR="002D4B25" w:rsidRDefault="002D4B25" w:rsidP="00C560F3">
      <w:pPr>
        <w:jc w:val="center"/>
        <w:rPr>
          <w:b/>
          <w:u w:val="single"/>
        </w:rPr>
      </w:pPr>
    </w:p>
    <w:p w:rsidR="002D4B25" w:rsidRPr="002D4B25" w:rsidRDefault="002D4B25" w:rsidP="00C560F3">
      <w:pPr>
        <w:jc w:val="center"/>
        <w:rPr>
          <w:b/>
        </w:rPr>
      </w:pPr>
      <w:r>
        <w:rPr>
          <w:b/>
        </w:rPr>
        <w:lastRenderedPageBreak/>
        <w:t xml:space="preserve">Completar con diferentes colores los trazos. </w:t>
      </w:r>
    </w:p>
    <w:p w:rsidR="00A07F1A" w:rsidRDefault="002A4307" w:rsidP="00C560F3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7744019" cy="5654351"/>
            <wp:effectExtent l="0" t="2857" r="6667" b="6668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zos iniciales 1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1"/>
                    <a:stretch/>
                  </pic:blipFill>
                  <pic:spPr bwMode="auto">
                    <a:xfrm rot="16200000">
                      <a:off x="0" y="0"/>
                      <a:ext cx="7761111" cy="566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F1A" w:rsidRPr="00A53C81" w:rsidRDefault="00A53C81" w:rsidP="00A53C81">
      <w:pPr>
        <w:jc w:val="center"/>
        <w:rPr>
          <w:b/>
        </w:rPr>
      </w:pPr>
      <w:r w:rsidRPr="00A53C81">
        <w:rPr>
          <w:b/>
        </w:rPr>
        <w:lastRenderedPageBreak/>
        <w:t>Colorea al niño o niña con el que te representas.</w:t>
      </w:r>
    </w:p>
    <w:p w:rsidR="00A07F1A" w:rsidRDefault="00A07F1A" w:rsidP="00C560F3">
      <w:pPr>
        <w:jc w:val="center"/>
        <w:rPr>
          <w:b/>
          <w:u w:val="single"/>
        </w:rPr>
      </w:pPr>
    </w:p>
    <w:p w:rsidR="00A07F1A" w:rsidRDefault="00A07F1A" w:rsidP="00C560F3">
      <w:pPr>
        <w:jc w:val="center"/>
        <w:rPr>
          <w:b/>
          <w:u w:val="single"/>
        </w:rPr>
      </w:pPr>
    </w:p>
    <w:p w:rsidR="00A07F1A" w:rsidRDefault="00BD0930" w:rsidP="00C560F3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7025442" cy="4478694"/>
            <wp:effectExtent l="0" t="3175" r="1270" b="1270"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 cuerpo.jp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3" t="11107" r="9256" b="15789"/>
                    <a:stretch/>
                  </pic:blipFill>
                  <pic:spPr bwMode="auto">
                    <a:xfrm rot="16200000">
                      <a:off x="0" y="0"/>
                      <a:ext cx="6884066" cy="438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F1A" w:rsidRDefault="00625072" w:rsidP="00C560F3">
      <w:pPr>
        <w:jc w:val="center"/>
        <w:rPr>
          <w:b/>
        </w:rPr>
      </w:pPr>
      <w:r w:rsidRPr="00625072">
        <w:rPr>
          <w:b/>
        </w:rPr>
        <w:lastRenderedPageBreak/>
        <w:t xml:space="preserve">Imágenes para colorear. </w:t>
      </w:r>
    </w:p>
    <w:p w:rsidR="00625072" w:rsidRPr="00625072" w:rsidRDefault="00625072" w:rsidP="00C560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85387" cy="7427167"/>
            <wp:effectExtent l="0" t="0" r="0" b="254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jito pintar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613" cy="747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F1A" w:rsidRDefault="00A07F1A" w:rsidP="00C560F3">
      <w:pPr>
        <w:jc w:val="center"/>
        <w:rPr>
          <w:b/>
          <w:u w:val="single"/>
        </w:rPr>
      </w:pPr>
    </w:p>
    <w:p w:rsidR="00A07F1A" w:rsidRPr="000476A7" w:rsidRDefault="000476A7" w:rsidP="00C560F3">
      <w:pPr>
        <w:jc w:val="center"/>
        <w:rPr>
          <w:b/>
        </w:rPr>
      </w:pPr>
      <w:r w:rsidRPr="000476A7">
        <w:rPr>
          <w:b/>
        </w:rPr>
        <w:lastRenderedPageBreak/>
        <w:t>Imágenes para colorear.</w:t>
      </w:r>
    </w:p>
    <w:p w:rsidR="00A07F1A" w:rsidRDefault="000476A7" w:rsidP="00C560F3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665306" cy="7427167"/>
            <wp:effectExtent l="0" t="0" r="2540" b="2540"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ito pintar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088" cy="74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F1A" w:rsidRDefault="00A07F1A" w:rsidP="00C560F3">
      <w:pPr>
        <w:jc w:val="center"/>
        <w:rPr>
          <w:b/>
          <w:u w:val="single"/>
        </w:rPr>
      </w:pPr>
    </w:p>
    <w:sectPr w:rsidR="00A07F1A" w:rsidSect="0070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D2" w:rsidRDefault="002F4BD2" w:rsidP="00817C9C">
      <w:pPr>
        <w:spacing w:after="0" w:line="240" w:lineRule="auto"/>
      </w:pPr>
      <w:r>
        <w:separator/>
      </w:r>
    </w:p>
  </w:endnote>
  <w:endnote w:type="continuationSeparator" w:id="0">
    <w:p w:rsidR="002F4BD2" w:rsidRDefault="002F4BD2" w:rsidP="0081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D2" w:rsidRDefault="002F4BD2" w:rsidP="00817C9C">
      <w:pPr>
        <w:spacing w:after="0" w:line="240" w:lineRule="auto"/>
      </w:pPr>
      <w:r>
        <w:separator/>
      </w:r>
    </w:p>
  </w:footnote>
  <w:footnote w:type="continuationSeparator" w:id="0">
    <w:p w:rsidR="002F4BD2" w:rsidRDefault="002F4BD2" w:rsidP="0081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630"/>
    <w:multiLevelType w:val="hybridMultilevel"/>
    <w:tmpl w:val="FF88B60A"/>
    <w:lvl w:ilvl="0" w:tplc="C0D4F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5425"/>
    <w:rsid w:val="00013460"/>
    <w:rsid w:val="00042990"/>
    <w:rsid w:val="000476A7"/>
    <w:rsid w:val="00051F48"/>
    <w:rsid w:val="00070BFD"/>
    <w:rsid w:val="000738C5"/>
    <w:rsid w:val="00090650"/>
    <w:rsid w:val="000C1E0D"/>
    <w:rsid w:val="000F6ABB"/>
    <w:rsid w:val="001940B0"/>
    <w:rsid w:val="001B0748"/>
    <w:rsid w:val="001C3061"/>
    <w:rsid w:val="001D3D76"/>
    <w:rsid w:val="001E03B0"/>
    <w:rsid w:val="001E0C68"/>
    <w:rsid w:val="001F20A4"/>
    <w:rsid w:val="00221363"/>
    <w:rsid w:val="002305CD"/>
    <w:rsid w:val="002366FE"/>
    <w:rsid w:val="00262D80"/>
    <w:rsid w:val="002A4307"/>
    <w:rsid w:val="002D4B25"/>
    <w:rsid w:val="002D66DD"/>
    <w:rsid w:val="002F04FE"/>
    <w:rsid w:val="002F4BD2"/>
    <w:rsid w:val="00336AF9"/>
    <w:rsid w:val="00344710"/>
    <w:rsid w:val="00371D3D"/>
    <w:rsid w:val="0037224F"/>
    <w:rsid w:val="003B03B0"/>
    <w:rsid w:val="003C1DCB"/>
    <w:rsid w:val="003D255B"/>
    <w:rsid w:val="003F19BE"/>
    <w:rsid w:val="003F3AB6"/>
    <w:rsid w:val="003F686A"/>
    <w:rsid w:val="00403747"/>
    <w:rsid w:val="00422864"/>
    <w:rsid w:val="00461C92"/>
    <w:rsid w:val="00473F9A"/>
    <w:rsid w:val="0047628D"/>
    <w:rsid w:val="00492472"/>
    <w:rsid w:val="004E4B86"/>
    <w:rsid w:val="00510E20"/>
    <w:rsid w:val="00540BE2"/>
    <w:rsid w:val="0056225E"/>
    <w:rsid w:val="00576CA6"/>
    <w:rsid w:val="005877B0"/>
    <w:rsid w:val="0059525D"/>
    <w:rsid w:val="00596A82"/>
    <w:rsid w:val="005A3BE7"/>
    <w:rsid w:val="005D5B10"/>
    <w:rsid w:val="00601490"/>
    <w:rsid w:val="00625072"/>
    <w:rsid w:val="006317B1"/>
    <w:rsid w:val="00667129"/>
    <w:rsid w:val="00672C5A"/>
    <w:rsid w:val="0067627A"/>
    <w:rsid w:val="00705248"/>
    <w:rsid w:val="0071449E"/>
    <w:rsid w:val="00730370"/>
    <w:rsid w:val="0074241C"/>
    <w:rsid w:val="00743227"/>
    <w:rsid w:val="007709F9"/>
    <w:rsid w:val="007822E4"/>
    <w:rsid w:val="00795085"/>
    <w:rsid w:val="00817C9C"/>
    <w:rsid w:val="00841A93"/>
    <w:rsid w:val="008629C1"/>
    <w:rsid w:val="008A031D"/>
    <w:rsid w:val="008D6D9D"/>
    <w:rsid w:val="00903085"/>
    <w:rsid w:val="00915E9A"/>
    <w:rsid w:val="00950F11"/>
    <w:rsid w:val="0097097C"/>
    <w:rsid w:val="009905F6"/>
    <w:rsid w:val="009C49C1"/>
    <w:rsid w:val="00A07F1A"/>
    <w:rsid w:val="00A25875"/>
    <w:rsid w:val="00A27BEC"/>
    <w:rsid w:val="00A36423"/>
    <w:rsid w:val="00A52790"/>
    <w:rsid w:val="00A53C81"/>
    <w:rsid w:val="00A72426"/>
    <w:rsid w:val="00A83A2B"/>
    <w:rsid w:val="00A97C27"/>
    <w:rsid w:val="00AA4B3C"/>
    <w:rsid w:val="00AE7B29"/>
    <w:rsid w:val="00B15BE8"/>
    <w:rsid w:val="00BB4020"/>
    <w:rsid w:val="00BC3E62"/>
    <w:rsid w:val="00BD0930"/>
    <w:rsid w:val="00C14F6E"/>
    <w:rsid w:val="00C47716"/>
    <w:rsid w:val="00C560F3"/>
    <w:rsid w:val="00C90AD6"/>
    <w:rsid w:val="00C95CCC"/>
    <w:rsid w:val="00CA0961"/>
    <w:rsid w:val="00CA6D61"/>
    <w:rsid w:val="00CD3A84"/>
    <w:rsid w:val="00D323F6"/>
    <w:rsid w:val="00D35F86"/>
    <w:rsid w:val="00D4475B"/>
    <w:rsid w:val="00D50D62"/>
    <w:rsid w:val="00D71179"/>
    <w:rsid w:val="00D850F2"/>
    <w:rsid w:val="00DC06CF"/>
    <w:rsid w:val="00DC73A7"/>
    <w:rsid w:val="00DE32C2"/>
    <w:rsid w:val="00E05E6F"/>
    <w:rsid w:val="00E1367C"/>
    <w:rsid w:val="00E26658"/>
    <w:rsid w:val="00E80D71"/>
    <w:rsid w:val="00E93671"/>
    <w:rsid w:val="00EA1475"/>
    <w:rsid w:val="00EB5C43"/>
    <w:rsid w:val="00EC2E80"/>
    <w:rsid w:val="00EC53F6"/>
    <w:rsid w:val="00EE2066"/>
    <w:rsid w:val="00F053AD"/>
    <w:rsid w:val="00F142D7"/>
    <w:rsid w:val="00F17967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05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C9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C9C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05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C9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C9C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Usuario</cp:lastModifiedBy>
  <cp:revision>2</cp:revision>
  <cp:lastPrinted>2019-08-30T04:08:00Z</cp:lastPrinted>
  <dcterms:created xsi:type="dcterms:W3CDTF">2020-03-18T14:21:00Z</dcterms:created>
  <dcterms:modified xsi:type="dcterms:W3CDTF">2020-03-18T14:21:00Z</dcterms:modified>
</cp:coreProperties>
</file>